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96" w:rsidRDefault="00821EDB" w:rsidP="0047249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72496" w:rsidRDefault="00821EDB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531-21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 w:rsidR="00821EDB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21EDB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72496" w:rsidRDefault="00821EDB" w:rsidP="004724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2496" w:rsidRDefault="00472496" w:rsidP="0047249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72496" w:rsidRPr="003A1AE2" w:rsidRDefault="00821EDB" w:rsidP="0047249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72496" w:rsidRPr="003A1AE2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472496" w:rsidRPr="003A1AE2" w:rsidRDefault="00821EDB" w:rsidP="004724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TRINAESTE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</w:p>
    <w:p w:rsidR="00472496" w:rsidRPr="003A1AE2" w:rsidRDefault="00821EDB" w:rsidP="004724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</w:p>
    <w:p w:rsidR="00472496" w:rsidRPr="003A1AE2" w:rsidRDefault="00821EDB" w:rsidP="00472496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DECEMBRA</w:t>
      </w:r>
      <w:r w:rsidR="00472496"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472496" w:rsidRPr="009344E7" w:rsidRDefault="00472496" w:rsidP="00472496">
      <w:pPr>
        <w:pStyle w:val="NoSpacing"/>
        <w:rPr>
          <w:lang w:val="sr-Cyrl-CS"/>
        </w:rPr>
      </w:pPr>
    </w:p>
    <w:p w:rsidR="00472496" w:rsidRPr="009344E7" w:rsidRDefault="00821EDB" w:rsidP="003A1AE2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472496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472496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472496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472496" w:rsidRPr="009344E7">
        <w:rPr>
          <w:rFonts w:ascii="Arial" w:hAnsi="Arial" w:cs="Arial"/>
          <w:sz w:val="24"/>
          <w:lang w:val="sr-Cyrl-CS"/>
        </w:rPr>
        <w:t xml:space="preserve"> 1</w:t>
      </w:r>
      <w:r w:rsidR="00472496">
        <w:rPr>
          <w:rFonts w:ascii="Arial" w:hAnsi="Arial" w:cs="Arial"/>
          <w:sz w:val="24"/>
          <w:lang w:val="sr-Cyrl-CS"/>
        </w:rPr>
        <w:t>0</w:t>
      </w:r>
      <w:r w:rsidR="00472496" w:rsidRPr="009344E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472496" w:rsidRPr="009344E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472496" w:rsidRPr="009344E7">
        <w:rPr>
          <w:rFonts w:ascii="Arial" w:hAnsi="Arial" w:cs="Arial"/>
          <w:sz w:val="24"/>
          <w:lang w:val="sr-Cyrl-CS"/>
        </w:rPr>
        <w:t xml:space="preserve"> </w:t>
      </w:r>
      <w:r w:rsidR="00472496">
        <w:rPr>
          <w:rFonts w:ascii="Arial" w:hAnsi="Arial" w:cs="Arial"/>
          <w:sz w:val="24"/>
          <w:lang w:val="sr-Cyrl-CS"/>
        </w:rPr>
        <w:t>20</w:t>
      </w:r>
      <w:r w:rsidR="00472496" w:rsidRPr="009344E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472496" w:rsidRPr="009344E7">
        <w:rPr>
          <w:rFonts w:ascii="Arial" w:hAnsi="Arial" w:cs="Arial"/>
          <w:sz w:val="24"/>
          <w:lang w:val="sr-Cyrl-RS"/>
        </w:rPr>
        <w:t>.</w:t>
      </w:r>
      <w:r w:rsidR="00472496" w:rsidRPr="009344E7">
        <w:rPr>
          <w:rFonts w:ascii="Arial" w:hAnsi="Arial" w:cs="Arial"/>
          <w:sz w:val="24"/>
          <w:lang w:val="ru-RU"/>
        </w:rPr>
        <w:t xml:space="preserve"> </w:t>
      </w:r>
    </w:p>
    <w:p w:rsidR="00472496" w:rsidRPr="009344E7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46C9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72496" w:rsidRPr="009344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46C9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472496" w:rsidRPr="009344E7">
        <w:rPr>
          <w:rFonts w:ascii="Arial" w:eastAsia="Times New Roman" w:hAnsi="Arial" w:cs="Arial"/>
          <w:sz w:val="24"/>
          <w:szCs w:val="24"/>
        </w:rPr>
        <w:t>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>75</w:t>
      </w:r>
      <w:r w:rsidR="00472496" w:rsidRPr="009344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72496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2496" w:rsidRPr="00F23317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Kapelan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47249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472496">
        <w:rPr>
          <w:rFonts w:ascii="Arial" w:hAnsi="Arial" w:cs="Arial"/>
          <w:sz w:val="24"/>
          <w:szCs w:val="24"/>
          <w:lang w:val="sr-Cyrl-RS"/>
        </w:rPr>
        <w:t>,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Slađana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Kitanović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Daniel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Đivanović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472496" w:rsidRPr="002F7E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dakle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472496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277CEF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referendumu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narodnoj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inicijativi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2496">
        <w:rPr>
          <w:rFonts w:ascii="Arial" w:hAnsi="Arial" w:cs="Arial"/>
          <w:sz w:val="24"/>
          <w:szCs w:val="24"/>
          <w:lang w:val="sr-Cyrl-RS"/>
        </w:rPr>
        <w:t>62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159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>)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2496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438D2">
        <w:rPr>
          <w:rFonts w:ascii="Arial" w:hAnsi="Arial" w:cs="Arial"/>
          <w:sz w:val="24"/>
          <w:szCs w:val="24"/>
          <w:lang w:val="sr-Cyrl-RS"/>
        </w:rPr>
        <w:t>10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472496"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ustaškom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Jevrejima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Romima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Nezavisnoj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Hrvatskoj</w:t>
      </w:r>
      <w:r w:rsidR="002D4F6E">
        <w:rPr>
          <w:rFonts w:ascii="Arial" w:hAnsi="Arial" w:cs="Arial"/>
          <w:sz w:val="24"/>
          <w:szCs w:val="24"/>
          <w:lang w:val="sr-Cyrl-RS"/>
        </w:rPr>
        <w:t xml:space="preserve"> (1941-1945</w:t>
      </w:r>
      <w:r w:rsidR="002D4F6E" w:rsidRPr="00277CEF">
        <w:rPr>
          <w:rFonts w:ascii="Arial" w:hAnsi="Arial" w:cs="Arial"/>
          <w:sz w:val="24"/>
          <w:szCs w:val="24"/>
          <w:lang w:val="sr-Cyrl-RS"/>
        </w:rPr>
        <w:t>)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69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148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2496" w:rsidRPr="00277CEF">
        <w:rPr>
          <w:rFonts w:ascii="Arial" w:hAnsi="Arial" w:cs="Arial"/>
          <w:sz w:val="24"/>
          <w:szCs w:val="24"/>
          <w:lang w:val="sr-Cyrl-RS"/>
        </w:rPr>
        <w:t>)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9344E7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>69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67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472496" w:rsidRPr="00A3323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Trinaeste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utvrđeni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47249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1.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o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o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referendumu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i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narodnoj</w:t>
      </w:r>
      <w:r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b/>
          <w:sz w:val="24"/>
          <w:szCs w:val="24"/>
          <w:lang w:val="sr-Cyrl-RS"/>
        </w:rPr>
        <w:t>inicijativi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21EDB">
        <w:rPr>
          <w:rFonts w:ascii="Arial" w:hAnsi="Arial" w:cs="Arial"/>
          <w:sz w:val="24"/>
          <w:szCs w:val="24"/>
          <w:lang w:val="sr-Cyrl-RS"/>
        </w:rPr>
        <w:t>koji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sz w:val="24"/>
          <w:szCs w:val="24"/>
          <w:lang w:val="sr-Cyrl-RS"/>
        </w:rPr>
        <w:t>je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sz w:val="24"/>
          <w:szCs w:val="24"/>
          <w:lang w:val="sr-Cyrl-RS"/>
        </w:rPr>
        <w:t>podnela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1EDB">
        <w:rPr>
          <w:rFonts w:ascii="Arial" w:hAnsi="Arial" w:cs="Arial"/>
          <w:sz w:val="24"/>
          <w:szCs w:val="24"/>
          <w:lang w:val="sr-Cyrl-RS"/>
        </w:rPr>
        <w:t>Vlada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1EDB">
        <w:rPr>
          <w:rFonts w:ascii="Arial" w:hAnsi="Arial" w:cs="Arial"/>
          <w:sz w:val="24"/>
          <w:szCs w:val="24"/>
          <w:lang w:val="sr-Cyrl-RS"/>
        </w:rPr>
        <w:t>broj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011-2267/21 </w:t>
      </w:r>
      <w:r w:rsidR="00821EDB">
        <w:rPr>
          <w:rFonts w:ascii="Arial" w:hAnsi="Arial" w:cs="Arial"/>
          <w:sz w:val="24"/>
          <w:szCs w:val="24"/>
          <w:lang w:val="sr-Cyrl-RS"/>
        </w:rPr>
        <w:t>od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821EDB">
        <w:rPr>
          <w:rFonts w:ascii="Arial" w:hAnsi="Arial" w:cs="Arial"/>
          <w:sz w:val="24"/>
          <w:szCs w:val="24"/>
          <w:lang w:val="sr-Cyrl-RS"/>
        </w:rPr>
        <w:t>decembra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1EDB">
        <w:rPr>
          <w:rFonts w:ascii="Arial" w:hAnsi="Arial" w:cs="Arial"/>
          <w:sz w:val="24"/>
          <w:szCs w:val="24"/>
          <w:lang w:val="sr-Cyrl-RS"/>
        </w:rPr>
        <w:t>godine</w:t>
      </w:r>
      <w:r w:rsidRPr="008D5D75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72496" w:rsidRPr="00BE2B6B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72496" w:rsidRPr="00BE2B6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472496" w:rsidRPr="00BE2B6B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Čuljković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BE2B6B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47249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472496" w:rsidRPr="00A3323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72496" w:rsidRPr="00B46C9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472496" w:rsidRPr="00B46C9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472496" w:rsidRPr="00B46C9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B46C95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REFERENDUMU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NARODNOJ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INICIJATIVI</w:t>
      </w:r>
      <w:r w:rsidR="00B46C95" w:rsidRPr="00A33239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72496" w:rsidRPr="00F23317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472496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472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472496"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72496" w:rsidRPr="00F233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472496" w:rsidRPr="00F233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46C9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2496" w:rsidRDefault="00821EDB" w:rsidP="008307E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472496" w:rsidRPr="00DC33C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>“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72496" w:rsidRPr="00DC3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07E5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C3661E" w:rsidRDefault="00821EDB" w:rsidP="003A1AE2">
      <w:pPr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46C95">
        <w:rPr>
          <w:rFonts w:ascii="Arial" w:hAnsi="Arial" w:cs="Arial"/>
          <w:sz w:val="24"/>
          <w:szCs w:val="24"/>
          <w:lang w:val="sr-Cyrl-RS"/>
        </w:rPr>
        <w:t>,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10.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13,00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13,00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7249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IZMENAMA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REFERENDUMU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NARODNOJ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821EDB">
        <w:rPr>
          <w:rFonts w:ascii="Arial" w:eastAsia="Calibri" w:hAnsi="Arial" w:cs="Arial"/>
          <w:b/>
          <w:color w:val="000000" w:themeColor="text1"/>
          <w:sz w:val="24"/>
          <w:szCs w:val="24"/>
        </w:rPr>
        <w:t>INICIJATIVI</w:t>
      </w:r>
    </w:p>
    <w:p w:rsidR="00472496" w:rsidRPr="0000314A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72496" w:rsidRPr="0000314A" w:rsidRDefault="00821EDB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72496"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93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93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7249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referendumu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narodnoj</w:t>
      </w:r>
      <w:r w:rsidR="00472496" w:rsidRPr="006934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inicijativi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472496"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72496" w:rsidRDefault="00821EDB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Trinaestu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72496" w:rsidRDefault="00821EDB" w:rsidP="003A1AE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A1AE2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472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72496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472496" w:rsidP="00472496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2496" w:rsidRDefault="00821EDB" w:rsidP="004724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3A1AE2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72496" w:rsidRDefault="00472496" w:rsidP="004724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72496" w:rsidRDefault="00472496" w:rsidP="00472496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>Veljko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>Odalović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="003A1AE2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>Ivica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1EDB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472496" w:rsidRDefault="00472496" w:rsidP="00472496"/>
    <w:p w:rsidR="00272390" w:rsidRDefault="00272390"/>
    <w:sectPr w:rsidR="00272390" w:rsidSect="003A1AE2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EB" w:rsidRDefault="00DE6EEB" w:rsidP="003A1AE2">
      <w:pPr>
        <w:spacing w:after="0" w:line="240" w:lineRule="auto"/>
      </w:pPr>
      <w:r>
        <w:separator/>
      </w:r>
    </w:p>
  </w:endnote>
  <w:endnote w:type="continuationSeparator" w:id="0">
    <w:p w:rsidR="00DE6EEB" w:rsidRDefault="00DE6EEB" w:rsidP="003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EB" w:rsidRDefault="00DE6EEB" w:rsidP="003A1AE2">
      <w:pPr>
        <w:spacing w:after="0" w:line="240" w:lineRule="auto"/>
      </w:pPr>
      <w:r>
        <w:separator/>
      </w:r>
    </w:p>
  </w:footnote>
  <w:footnote w:type="continuationSeparator" w:id="0">
    <w:p w:rsidR="00DE6EEB" w:rsidRDefault="00DE6EEB" w:rsidP="003A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0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AE2" w:rsidRDefault="003A1A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AE2" w:rsidRDefault="003A1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96"/>
    <w:rsid w:val="00142FEC"/>
    <w:rsid w:val="00272390"/>
    <w:rsid w:val="002D4F6E"/>
    <w:rsid w:val="003A1AE2"/>
    <w:rsid w:val="0046015E"/>
    <w:rsid w:val="00472496"/>
    <w:rsid w:val="004E1E34"/>
    <w:rsid w:val="00640076"/>
    <w:rsid w:val="0067699E"/>
    <w:rsid w:val="006A337B"/>
    <w:rsid w:val="00821EDB"/>
    <w:rsid w:val="008307E5"/>
    <w:rsid w:val="009B47B6"/>
    <w:rsid w:val="00A64D96"/>
    <w:rsid w:val="00B46C95"/>
    <w:rsid w:val="00C438D2"/>
    <w:rsid w:val="00DE6EEB"/>
    <w:rsid w:val="00E21E04"/>
    <w:rsid w:val="00E71235"/>
    <w:rsid w:val="00F45A2D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C16A"/>
  <w15:docId w15:val="{DC8486E4-CA28-4E58-9ED8-D907B1E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E2"/>
  </w:style>
  <w:style w:type="paragraph" w:styleId="Footer">
    <w:name w:val="footer"/>
    <w:basedOn w:val="Normal"/>
    <w:link w:val="Foot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E2"/>
  </w:style>
  <w:style w:type="paragraph" w:styleId="BalloonText">
    <w:name w:val="Balloon Text"/>
    <w:basedOn w:val="Normal"/>
    <w:link w:val="BalloonTextChar"/>
    <w:uiPriority w:val="99"/>
    <w:semiHidden/>
    <w:unhideWhenUsed/>
    <w:rsid w:val="00A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2021-12-14T12:41:00Z</cp:lastPrinted>
  <dcterms:created xsi:type="dcterms:W3CDTF">2021-12-28T15:59:00Z</dcterms:created>
  <dcterms:modified xsi:type="dcterms:W3CDTF">2021-12-28T15:59:00Z</dcterms:modified>
</cp:coreProperties>
</file>